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4910" w14:textId="77777777" w:rsidR="00937C7E" w:rsidRPr="00937C7E" w:rsidRDefault="00937C7E" w:rsidP="00937C7E">
      <w:r w:rsidRPr="00937C7E">
        <w:rPr>
          <w:b/>
          <w:bCs/>
        </w:rPr>
        <w:t>Iterative Component-Based Kite System Design</w:t>
      </w:r>
    </w:p>
    <w:p w14:paraId="09D3A662" w14:textId="75E2BC35" w:rsidR="00937C7E" w:rsidRPr="00937C7E" w:rsidRDefault="00937C7E" w:rsidP="00937C7E">
      <w:r w:rsidRPr="00937C7E">
        <w:rPr>
          <w:b/>
          <w:bCs/>
        </w:rPr>
        <w:t>Objective:</w:t>
      </w:r>
      <w:r w:rsidRPr="00937C7E">
        <w:t xml:space="preserve"> To develop a user-friendly and robust workflow for designing, simulating, and evaluating kite systems for airborne wind energy,</w:t>
      </w:r>
      <w:r>
        <w:t xml:space="preserve"> kites and networked kite systems,</w:t>
      </w:r>
      <w:r w:rsidRPr="00937C7E">
        <w:t xml:space="preserve"> combining structured component development with iterative design exploration.</w:t>
      </w:r>
    </w:p>
    <w:p w14:paraId="17A2C097" w14:textId="77777777" w:rsidR="00937C7E" w:rsidRPr="00937C7E" w:rsidRDefault="00937C7E" w:rsidP="00937C7E">
      <w:r w:rsidRPr="00937C7E">
        <w:rPr>
          <w:b/>
          <w:bCs/>
        </w:rPr>
        <w:t>Initial Setup:</w:t>
      </w:r>
    </w:p>
    <w:p w14:paraId="59C3232A" w14:textId="77777777" w:rsidR="00937C7E" w:rsidRPr="00937C7E" w:rsidRDefault="00937C7E" w:rsidP="00937C7E">
      <w:pPr>
        <w:numPr>
          <w:ilvl w:val="0"/>
          <w:numId w:val="1"/>
        </w:numPr>
      </w:pPr>
      <w:r w:rsidRPr="00937C7E">
        <w:rPr>
          <w:b/>
          <w:bCs/>
        </w:rPr>
        <w:t>Project Folder Structure:</w:t>
      </w:r>
      <w:r w:rsidRPr="00937C7E">
        <w:t xml:space="preserve"> Create a project folder with the following subfolders: </w:t>
      </w:r>
    </w:p>
    <w:p w14:paraId="2E28F8F2" w14:textId="77777777" w:rsidR="00937C7E" w:rsidRPr="00937C7E" w:rsidRDefault="00937C7E" w:rsidP="00937C7E">
      <w:pPr>
        <w:numPr>
          <w:ilvl w:val="1"/>
          <w:numId w:val="1"/>
        </w:numPr>
      </w:pPr>
      <w:r w:rsidRPr="00937C7E">
        <w:rPr>
          <w:b/>
          <w:bCs/>
        </w:rPr>
        <w:t>Components:</w:t>
      </w:r>
      <w:r w:rsidRPr="00937C7E">
        <w:t xml:space="preserve"> For storing Rhino-Python components.</w:t>
      </w:r>
    </w:p>
    <w:p w14:paraId="74E32AF6" w14:textId="77777777" w:rsidR="00937C7E" w:rsidRPr="00937C7E" w:rsidRDefault="00937C7E" w:rsidP="00937C7E">
      <w:pPr>
        <w:numPr>
          <w:ilvl w:val="1"/>
          <w:numId w:val="1"/>
        </w:numPr>
      </w:pPr>
      <w:r w:rsidRPr="00937C7E">
        <w:rPr>
          <w:b/>
          <w:bCs/>
        </w:rPr>
        <w:t>Definitions:</w:t>
      </w:r>
      <w:r w:rsidRPr="00937C7E">
        <w:t xml:space="preserve"> For storing Grasshopper definitions.</w:t>
      </w:r>
    </w:p>
    <w:p w14:paraId="49F41168" w14:textId="77777777" w:rsidR="00937C7E" w:rsidRPr="00937C7E" w:rsidRDefault="00937C7E" w:rsidP="00937C7E">
      <w:pPr>
        <w:numPr>
          <w:ilvl w:val="1"/>
          <w:numId w:val="1"/>
        </w:numPr>
      </w:pPr>
      <w:r w:rsidRPr="00937C7E">
        <w:rPr>
          <w:b/>
          <w:bCs/>
        </w:rPr>
        <w:t>Simulations:</w:t>
      </w:r>
      <w:r w:rsidRPr="00937C7E">
        <w:t xml:space="preserve"> For storing simulation files and outputs.</w:t>
      </w:r>
    </w:p>
    <w:p w14:paraId="334CAE4E" w14:textId="77777777" w:rsidR="00937C7E" w:rsidRPr="00937C7E" w:rsidRDefault="00937C7E" w:rsidP="00937C7E">
      <w:pPr>
        <w:numPr>
          <w:ilvl w:val="1"/>
          <w:numId w:val="1"/>
        </w:numPr>
      </w:pPr>
      <w:r w:rsidRPr="00937C7E">
        <w:rPr>
          <w:b/>
          <w:bCs/>
        </w:rPr>
        <w:t>Resources:</w:t>
      </w:r>
      <w:r w:rsidRPr="00937C7E">
        <w:t xml:space="preserve"> For storing external files, research, and data, including a subfolder called “</w:t>
      </w:r>
      <w:proofErr w:type="spellStart"/>
      <w:r w:rsidRPr="00937C7E">
        <w:t>Kite_Network_Research</w:t>
      </w:r>
      <w:proofErr w:type="spellEnd"/>
      <w:r w:rsidRPr="00937C7E">
        <w:t>”.</w:t>
      </w:r>
    </w:p>
    <w:p w14:paraId="1FC7B2EA" w14:textId="77777777" w:rsidR="00937C7E" w:rsidRPr="00937C7E" w:rsidRDefault="00937C7E" w:rsidP="00937C7E">
      <w:pPr>
        <w:numPr>
          <w:ilvl w:val="1"/>
          <w:numId w:val="1"/>
        </w:numPr>
      </w:pPr>
      <w:r w:rsidRPr="00937C7E">
        <w:rPr>
          <w:b/>
          <w:bCs/>
        </w:rPr>
        <w:t>Evaluation:</w:t>
      </w:r>
      <w:r w:rsidRPr="00937C7E">
        <w:t xml:space="preserve"> For storing evaluation scripts and results.</w:t>
      </w:r>
    </w:p>
    <w:p w14:paraId="4B2786E9" w14:textId="77777777" w:rsidR="00937C7E" w:rsidRPr="00937C7E" w:rsidRDefault="00937C7E" w:rsidP="00937C7E">
      <w:pPr>
        <w:numPr>
          <w:ilvl w:val="1"/>
          <w:numId w:val="1"/>
        </w:numPr>
      </w:pPr>
      <w:r w:rsidRPr="00937C7E">
        <w:rPr>
          <w:b/>
          <w:bCs/>
        </w:rPr>
        <w:t>Documentation:</w:t>
      </w:r>
      <w:r w:rsidRPr="00937C7E">
        <w:t xml:space="preserve"> For storing notes, reports, and design documentation.</w:t>
      </w:r>
    </w:p>
    <w:p w14:paraId="466F728F" w14:textId="77777777" w:rsidR="00937C7E" w:rsidRPr="00937C7E" w:rsidRDefault="00937C7E" w:rsidP="00937C7E">
      <w:pPr>
        <w:numPr>
          <w:ilvl w:val="0"/>
          <w:numId w:val="1"/>
        </w:numPr>
      </w:pPr>
      <w:r w:rsidRPr="00937C7E">
        <w:rPr>
          <w:b/>
          <w:bCs/>
        </w:rPr>
        <w:t>Software Setup:</w:t>
      </w:r>
      <w:r w:rsidRPr="00937C7E">
        <w:t xml:space="preserve"> Ensure Rhino 3D with Grasshopper and the Kangaroo 2 plugin are installed. Additionally, install the Pufferfish and </w:t>
      </w:r>
      <w:proofErr w:type="spellStart"/>
      <w:r w:rsidRPr="00937C7E">
        <w:t>Hoopsnake</w:t>
      </w:r>
      <w:proofErr w:type="spellEnd"/>
      <w:r w:rsidRPr="00937C7E">
        <w:t xml:space="preserve"> plugins.</w:t>
      </w:r>
    </w:p>
    <w:p w14:paraId="3C8AB097" w14:textId="77777777" w:rsidR="00937C7E" w:rsidRPr="00937C7E" w:rsidRDefault="00937C7E" w:rsidP="00937C7E">
      <w:pPr>
        <w:numPr>
          <w:ilvl w:val="0"/>
          <w:numId w:val="1"/>
        </w:numPr>
      </w:pPr>
      <w:r w:rsidRPr="00937C7E">
        <w:rPr>
          <w:b/>
          <w:bCs/>
        </w:rPr>
        <w:t>Python Environment:</w:t>
      </w:r>
      <w:r w:rsidRPr="00937C7E">
        <w:t xml:space="preserve"> Ensure Python is enabled in Grasshopper, and necessary libraries like </w:t>
      </w:r>
      <w:proofErr w:type="spellStart"/>
      <w:r w:rsidRPr="00937C7E">
        <w:t>rhinoscriptsyntax</w:t>
      </w:r>
      <w:proofErr w:type="spellEnd"/>
      <w:r w:rsidRPr="00937C7E">
        <w:t xml:space="preserve"> (as </w:t>
      </w:r>
      <w:proofErr w:type="spellStart"/>
      <w:r w:rsidRPr="00937C7E">
        <w:t>rs</w:t>
      </w:r>
      <w:proofErr w:type="spellEnd"/>
      <w:r w:rsidRPr="00937C7E">
        <w:t xml:space="preserve">) and </w:t>
      </w:r>
      <w:proofErr w:type="spellStart"/>
      <w:r w:rsidRPr="00937C7E">
        <w:t>scriptcontext</w:t>
      </w:r>
      <w:proofErr w:type="spellEnd"/>
      <w:r w:rsidRPr="00937C7E">
        <w:t xml:space="preserve"> are available.</w:t>
      </w:r>
    </w:p>
    <w:p w14:paraId="2FA56620" w14:textId="77777777" w:rsidR="00937C7E" w:rsidRPr="00937C7E" w:rsidRDefault="00937C7E" w:rsidP="00937C7E">
      <w:r w:rsidRPr="00937C7E">
        <w:rPr>
          <w:b/>
          <w:bCs/>
        </w:rPr>
        <w:t>Workflow:</w:t>
      </w:r>
    </w:p>
    <w:p w14:paraId="774BA839" w14:textId="77777777" w:rsidR="00937C7E" w:rsidRPr="00937C7E" w:rsidRDefault="00937C7E" w:rsidP="00937C7E">
      <w:r w:rsidRPr="00937C7E">
        <w:t>This workflow combines a structured approach to component development with an iterative approach to system design, allowing for easier understanding and exploration.</w:t>
      </w:r>
    </w:p>
    <w:p w14:paraId="2C81814D" w14:textId="77777777" w:rsidR="00937C7E" w:rsidRPr="00937C7E" w:rsidRDefault="00937C7E" w:rsidP="00937C7E">
      <w:r w:rsidRPr="00937C7E">
        <w:rPr>
          <w:b/>
          <w:bCs/>
        </w:rPr>
        <w:t>Phase 1: Core Component Development</w:t>
      </w:r>
    </w:p>
    <w:p w14:paraId="7F4A44B4" w14:textId="77777777" w:rsidR="00937C7E" w:rsidRPr="00937C7E" w:rsidRDefault="00937C7E" w:rsidP="00937C7E">
      <w:pPr>
        <w:numPr>
          <w:ilvl w:val="0"/>
          <w:numId w:val="2"/>
        </w:numPr>
      </w:pPr>
      <w:r w:rsidRPr="00937C7E">
        <w:rPr>
          <w:b/>
          <w:bCs/>
        </w:rPr>
        <w:t>Component 1: Kite Geometry Generator</w:t>
      </w:r>
      <w:r w:rsidRPr="00937C7E">
        <w:t xml:space="preserve"> </w:t>
      </w:r>
    </w:p>
    <w:p w14:paraId="5F3AB682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Functionality:</w:t>
      </w:r>
      <w:r w:rsidRPr="00937C7E">
        <w:t xml:space="preserve"> Generate basic kite geometries (e.g., diamond, box, simple point mass) based on input parameters.</w:t>
      </w:r>
    </w:p>
    <w:p w14:paraId="6A7882A6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Inputs:</w:t>
      </w:r>
      <w:r w:rsidRPr="00937C7E">
        <w:t xml:space="preserve"> </w:t>
      </w:r>
      <w:proofErr w:type="gramStart"/>
      <w:r w:rsidRPr="00937C7E">
        <w:t>Anchor</w:t>
      </w:r>
      <w:proofErr w:type="gramEnd"/>
      <w:r w:rsidRPr="00937C7E">
        <w:t xml:space="preserve"> point location, tether length, kite dimensions and shape, bridle configuration.</w:t>
      </w:r>
    </w:p>
    <w:p w14:paraId="2C3909F3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Outputs:</w:t>
      </w:r>
      <w:r w:rsidRPr="00937C7E">
        <w:t xml:space="preserve"> Kite geometry (as a Rhino object), line geometry (as a Rhino curve), bridle points (as Rhino points).</w:t>
      </w:r>
    </w:p>
    <w:p w14:paraId="233F7B7B" w14:textId="77777777" w:rsidR="00937C7E" w:rsidRPr="00937C7E" w:rsidRDefault="00937C7E" w:rsidP="00937C7E">
      <w:pPr>
        <w:numPr>
          <w:ilvl w:val="0"/>
          <w:numId w:val="2"/>
        </w:numPr>
      </w:pPr>
      <w:r w:rsidRPr="00937C7E">
        <w:rPr>
          <w:b/>
          <w:bCs/>
        </w:rPr>
        <w:t>Component 2: Kite System Simulator</w:t>
      </w:r>
      <w:r w:rsidRPr="00937C7E">
        <w:t xml:space="preserve"> </w:t>
      </w:r>
    </w:p>
    <w:p w14:paraId="5570ED1B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Functionality:</w:t>
      </w:r>
      <w:r w:rsidRPr="00937C7E">
        <w:t xml:space="preserve"> Simulate the behaviour of a kite system under wind forces using Kangaroo 2.</w:t>
      </w:r>
    </w:p>
    <w:p w14:paraId="68451353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lastRenderedPageBreak/>
        <w:t>Inputs:</w:t>
      </w:r>
      <w:r w:rsidRPr="00937C7E">
        <w:t xml:space="preserve"> Kite geometry from Component 1, wind speed, wind direction, tether material properties, and lift coefficient.</w:t>
      </w:r>
    </w:p>
    <w:p w14:paraId="3D035448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Outputs:</w:t>
      </w:r>
      <w:r w:rsidRPr="00937C7E">
        <w:t xml:space="preserve"> Simulated kite position and orientation, line tension data, kite velocity and acceleration.</w:t>
      </w:r>
    </w:p>
    <w:p w14:paraId="43C53508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Integration:</w:t>
      </w:r>
      <w:r w:rsidRPr="00937C7E">
        <w:t xml:space="preserve"> Ensure correct integration with Kangaroo 2 to simulate forces.</w:t>
      </w:r>
    </w:p>
    <w:p w14:paraId="7F905CCD" w14:textId="77777777" w:rsidR="00937C7E" w:rsidRPr="00937C7E" w:rsidRDefault="00937C7E" w:rsidP="00937C7E">
      <w:pPr>
        <w:numPr>
          <w:ilvl w:val="0"/>
          <w:numId w:val="2"/>
        </w:numPr>
      </w:pPr>
      <w:r w:rsidRPr="00937C7E">
        <w:rPr>
          <w:b/>
          <w:bCs/>
        </w:rPr>
        <w:t>Component 3: Kite System Tester</w:t>
      </w:r>
      <w:r w:rsidRPr="00937C7E">
        <w:t xml:space="preserve"> </w:t>
      </w:r>
    </w:p>
    <w:p w14:paraId="60453010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Functionality:</w:t>
      </w:r>
      <w:r w:rsidRPr="00937C7E">
        <w:t xml:space="preserve"> Test the kite system and output key performance indicators (KPIs).</w:t>
      </w:r>
    </w:p>
    <w:p w14:paraId="5951BEF0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Inputs:</w:t>
      </w:r>
      <w:r w:rsidRPr="00937C7E">
        <w:t xml:space="preserve"> Simulation results from Component 2 and design specifications.</w:t>
      </w:r>
    </w:p>
    <w:p w14:paraId="3016D0F5" w14:textId="77777777" w:rsidR="00937C7E" w:rsidRPr="00937C7E" w:rsidRDefault="00937C7E" w:rsidP="00937C7E">
      <w:pPr>
        <w:numPr>
          <w:ilvl w:val="1"/>
          <w:numId w:val="2"/>
        </w:numPr>
      </w:pPr>
      <w:r w:rsidRPr="00937C7E">
        <w:rPr>
          <w:b/>
          <w:bCs/>
        </w:rPr>
        <w:t>Outputs:</w:t>
      </w:r>
      <w:r w:rsidRPr="00937C7E">
        <w:t xml:space="preserve"> Kite position (x, y, z coordinates), tether tension, flight stability, Pass/Fail status based on design specifications and performance metrics.</w:t>
      </w:r>
    </w:p>
    <w:p w14:paraId="765B23B0" w14:textId="77777777" w:rsidR="00937C7E" w:rsidRPr="00937C7E" w:rsidRDefault="00937C7E" w:rsidP="00937C7E">
      <w:r w:rsidRPr="00937C7E">
        <w:rPr>
          <w:b/>
          <w:bCs/>
        </w:rPr>
        <w:t>Phase 2: Iterative Definition Building and Refinement</w:t>
      </w:r>
    </w:p>
    <w:p w14:paraId="21750B3A" w14:textId="77777777" w:rsidR="00937C7E" w:rsidRPr="00937C7E" w:rsidRDefault="00937C7E" w:rsidP="00937C7E">
      <w:pPr>
        <w:numPr>
          <w:ilvl w:val="0"/>
          <w:numId w:val="3"/>
        </w:numPr>
      </w:pPr>
      <w:r w:rsidRPr="00937C7E">
        <w:rPr>
          <w:b/>
          <w:bCs/>
        </w:rPr>
        <w:t>Simple Kite Definition:</w:t>
      </w:r>
      <w:r w:rsidRPr="00937C7E">
        <w:t xml:space="preserve"> </w:t>
      </w:r>
    </w:p>
    <w:p w14:paraId="223C8651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Construct a Grasshopper definition that connects the core components (1, 2, and 3).</w:t>
      </w:r>
    </w:p>
    <w:p w14:paraId="06F98787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Use sliders to control input parameters for all three components.</w:t>
      </w:r>
    </w:p>
    <w:p w14:paraId="2DD0FF11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Visualise the kite's movement and KPIs in real-time using Grasshopper’s display tools.</w:t>
      </w:r>
    </w:p>
    <w:p w14:paraId="45D5EB6B" w14:textId="77777777" w:rsidR="00937C7E" w:rsidRPr="00937C7E" w:rsidRDefault="00937C7E" w:rsidP="00937C7E">
      <w:pPr>
        <w:numPr>
          <w:ilvl w:val="0"/>
          <w:numId w:val="3"/>
        </w:numPr>
      </w:pPr>
      <w:r w:rsidRPr="00937C7E">
        <w:rPr>
          <w:b/>
          <w:bCs/>
        </w:rPr>
        <w:t>Iterative Design &amp; Refinement (Single Kite):</w:t>
      </w:r>
      <w:r w:rsidRPr="00937C7E">
        <w:t xml:space="preserve"> </w:t>
      </w:r>
    </w:p>
    <w:p w14:paraId="3AB54336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Systematically vary input parameters (wind speed, tether length, etc.) to understand their impact on kite behaviour.</w:t>
      </w:r>
    </w:p>
    <w:p w14:paraId="56E03234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Refine the kite geometry and simulation parameters within the component to achieve stable flight.</w:t>
      </w:r>
    </w:p>
    <w:p w14:paraId="71F2C895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Document findings and observations within the Grasshopper definition using notes and annotations.</w:t>
      </w:r>
    </w:p>
    <w:p w14:paraId="0A05F837" w14:textId="77777777" w:rsidR="00937C7E" w:rsidRPr="00937C7E" w:rsidRDefault="00937C7E" w:rsidP="00937C7E">
      <w:pPr>
        <w:numPr>
          <w:ilvl w:val="0"/>
          <w:numId w:val="3"/>
        </w:numPr>
      </w:pPr>
      <w:r w:rsidRPr="00937C7E">
        <w:rPr>
          <w:b/>
          <w:bCs/>
        </w:rPr>
        <w:t>Network Kite Definition:</w:t>
      </w:r>
      <w:r w:rsidRPr="00937C7E">
        <w:t xml:space="preserve"> </w:t>
      </w:r>
    </w:p>
    <w:p w14:paraId="221001AA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Expand the Grasshopper definition to incorporate a component for generating multiple interconnected kites, based on user defined parameters.</w:t>
      </w:r>
    </w:p>
    <w:p w14:paraId="5B1CACA0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lastRenderedPageBreak/>
        <w:t>Adapt the simulation component to handle multiple kites and their interactions.</w:t>
      </w:r>
    </w:p>
    <w:p w14:paraId="7617561B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Visualise the network behaviour and KPIs.</w:t>
      </w:r>
    </w:p>
    <w:p w14:paraId="784F3DCB" w14:textId="77777777" w:rsidR="00937C7E" w:rsidRPr="00937C7E" w:rsidRDefault="00937C7E" w:rsidP="00937C7E">
      <w:pPr>
        <w:numPr>
          <w:ilvl w:val="0"/>
          <w:numId w:val="3"/>
        </w:numPr>
      </w:pPr>
      <w:r w:rsidRPr="00937C7E">
        <w:rPr>
          <w:b/>
          <w:bCs/>
        </w:rPr>
        <w:t>Iterative Design &amp; Refinement (Network Kite):</w:t>
      </w:r>
      <w:r w:rsidRPr="00937C7E">
        <w:t xml:space="preserve"> </w:t>
      </w:r>
    </w:p>
    <w:p w14:paraId="13029BD8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Explore different network topologies and kite configurations.</w:t>
      </w:r>
    </w:p>
    <w:p w14:paraId="66217420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Optimise inter-kite connections and tether properties.</w:t>
      </w:r>
    </w:p>
    <w:p w14:paraId="2C70D47B" w14:textId="77777777" w:rsidR="00937C7E" w:rsidRPr="00937C7E" w:rsidRDefault="00937C7E" w:rsidP="00937C7E">
      <w:pPr>
        <w:numPr>
          <w:ilvl w:val="1"/>
          <w:numId w:val="3"/>
        </w:numPr>
      </w:pPr>
      <w:r w:rsidRPr="00937C7E">
        <w:rPr>
          <w:b/>
          <w:bCs/>
        </w:rPr>
        <w:t>Document findings and observations within the Grasshopper definition using notes and annotations.</w:t>
      </w:r>
    </w:p>
    <w:p w14:paraId="7F9438E3" w14:textId="77777777" w:rsidR="00937C7E" w:rsidRPr="00937C7E" w:rsidRDefault="00937C7E" w:rsidP="00937C7E">
      <w:r w:rsidRPr="00937C7E">
        <w:rPr>
          <w:b/>
          <w:bCs/>
        </w:rPr>
        <w:t>Phase 3: Advanced Exploration and Optimisation</w:t>
      </w:r>
    </w:p>
    <w:p w14:paraId="7457643B" w14:textId="77777777" w:rsidR="00937C7E" w:rsidRPr="00937C7E" w:rsidRDefault="00937C7E" w:rsidP="00937C7E">
      <w:pPr>
        <w:numPr>
          <w:ilvl w:val="0"/>
          <w:numId w:val="4"/>
        </w:numPr>
      </w:pPr>
      <w:r w:rsidRPr="00937C7E">
        <w:rPr>
          <w:b/>
          <w:bCs/>
        </w:rPr>
        <w:t>Advanced Component Development:</w:t>
      </w:r>
      <w:r w:rsidRPr="00937C7E">
        <w:t xml:space="preserve"> </w:t>
      </w:r>
    </w:p>
    <w:p w14:paraId="57AD30BB" w14:textId="77777777" w:rsidR="00937C7E" w:rsidRPr="00937C7E" w:rsidRDefault="00937C7E" w:rsidP="00937C7E">
      <w:pPr>
        <w:numPr>
          <w:ilvl w:val="1"/>
          <w:numId w:val="4"/>
        </w:numPr>
      </w:pPr>
      <w:r w:rsidRPr="00937C7E">
        <w:rPr>
          <w:b/>
          <w:bCs/>
        </w:rPr>
        <w:t>Lifting Surface Design:</w:t>
      </w:r>
      <w:r w:rsidRPr="00937C7E">
        <w:t xml:space="preserve"> Develop components to generate more realistic kite lifting surfaces (e.g., NURBS surfaces).</w:t>
      </w:r>
    </w:p>
    <w:p w14:paraId="2A33552B" w14:textId="77777777" w:rsidR="00937C7E" w:rsidRPr="00937C7E" w:rsidRDefault="00937C7E" w:rsidP="00937C7E">
      <w:pPr>
        <w:numPr>
          <w:ilvl w:val="1"/>
          <w:numId w:val="4"/>
        </w:numPr>
      </w:pPr>
      <w:r w:rsidRPr="00937C7E">
        <w:rPr>
          <w:b/>
          <w:bCs/>
        </w:rPr>
        <w:t>Aerodynamic Simulation:</w:t>
      </w:r>
      <w:r w:rsidRPr="00937C7E">
        <w:t xml:space="preserve"> Integrate more advanced aerodynamic models into the simulation (potentially using external libraries or plugins).</w:t>
      </w:r>
    </w:p>
    <w:p w14:paraId="0E57274B" w14:textId="77777777" w:rsidR="00937C7E" w:rsidRPr="00937C7E" w:rsidRDefault="00937C7E" w:rsidP="00937C7E">
      <w:pPr>
        <w:numPr>
          <w:ilvl w:val="1"/>
          <w:numId w:val="4"/>
        </w:numPr>
      </w:pPr>
      <w:r w:rsidRPr="00937C7E">
        <w:rPr>
          <w:b/>
          <w:bCs/>
        </w:rPr>
        <w:t>Control Systems:</w:t>
      </w:r>
      <w:r w:rsidRPr="00937C7E">
        <w:t xml:space="preserve"> Develop components to simulate kite control mechanisms (e.g., bridle adjustments, wing morphing).</w:t>
      </w:r>
    </w:p>
    <w:p w14:paraId="408B2576" w14:textId="77777777" w:rsidR="00937C7E" w:rsidRPr="00937C7E" w:rsidRDefault="00937C7E" w:rsidP="00937C7E">
      <w:pPr>
        <w:numPr>
          <w:ilvl w:val="0"/>
          <w:numId w:val="4"/>
        </w:numPr>
      </w:pPr>
      <w:r w:rsidRPr="00937C7E">
        <w:rPr>
          <w:b/>
          <w:bCs/>
        </w:rPr>
        <w:t>Evaluation and Optimisation:</w:t>
      </w:r>
      <w:r w:rsidRPr="00937C7E">
        <w:t xml:space="preserve"> </w:t>
      </w:r>
    </w:p>
    <w:p w14:paraId="35290911" w14:textId="77777777" w:rsidR="00937C7E" w:rsidRPr="00937C7E" w:rsidRDefault="00937C7E" w:rsidP="00937C7E">
      <w:pPr>
        <w:numPr>
          <w:ilvl w:val="1"/>
          <w:numId w:val="4"/>
        </w:numPr>
      </w:pPr>
      <w:r w:rsidRPr="00937C7E">
        <w:rPr>
          <w:b/>
          <w:bCs/>
        </w:rPr>
        <w:t>Develop a set of evaluation routines to assess the designed kite systems against relevant airborne wind energy metrics.</w:t>
      </w:r>
    </w:p>
    <w:p w14:paraId="024DABEB" w14:textId="77777777" w:rsidR="00937C7E" w:rsidRPr="00937C7E" w:rsidRDefault="00937C7E" w:rsidP="00937C7E">
      <w:pPr>
        <w:numPr>
          <w:ilvl w:val="1"/>
          <w:numId w:val="4"/>
        </w:numPr>
      </w:pPr>
      <w:r w:rsidRPr="00937C7E">
        <w:rPr>
          <w:b/>
          <w:bCs/>
        </w:rPr>
        <w:t>Use optimization algorithms (e.g., Galapagos in Grasshopper) to automatically refine design parameters.</w:t>
      </w:r>
    </w:p>
    <w:p w14:paraId="78C90892" w14:textId="77777777" w:rsidR="00937C7E" w:rsidRPr="00937C7E" w:rsidRDefault="00937C7E" w:rsidP="00937C7E">
      <w:pPr>
        <w:numPr>
          <w:ilvl w:val="0"/>
          <w:numId w:val="4"/>
        </w:numPr>
      </w:pPr>
      <w:r w:rsidRPr="00937C7E">
        <w:rPr>
          <w:b/>
          <w:bCs/>
        </w:rPr>
        <w:t>Documentation:</w:t>
      </w:r>
      <w:r w:rsidRPr="00937C7E">
        <w:t xml:space="preserve"> Document all steps, decisions, and findings within the Grasshopper definitions and in separate text files using markdown.</w:t>
      </w:r>
    </w:p>
    <w:p w14:paraId="535ABDB4" w14:textId="77777777" w:rsidR="00937C7E" w:rsidRPr="00937C7E" w:rsidRDefault="00937C7E" w:rsidP="00937C7E">
      <w:r w:rsidRPr="00937C7E">
        <w:rPr>
          <w:b/>
          <w:bCs/>
        </w:rPr>
        <w:t>MCP Integration:</w:t>
      </w:r>
    </w:p>
    <w:p w14:paraId="5B2C8C1D" w14:textId="77777777" w:rsidR="00937C7E" w:rsidRPr="00937C7E" w:rsidRDefault="00937C7E" w:rsidP="00937C7E">
      <w:pPr>
        <w:numPr>
          <w:ilvl w:val="0"/>
          <w:numId w:val="5"/>
        </w:numPr>
      </w:pPr>
      <w:r w:rsidRPr="00937C7E">
        <w:rPr>
          <w:b/>
          <w:bCs/>
        </w:rPr>
        <w:t>Sequential Thinking:</w:t>
      </w:r>
      <w:r w:rsidRPr="00937C7E">
        <w:t xml:space="preserve"> Use sequential thinking to complete the development of each component before moving onto the next phase.</w:t>
      </w:r>
    </w:p>
    <w:p w14:paraId="570819B0" w14:textId="77777777" w:rsidR="00937C7E" w:rsidRPr="00937C7E" w:rsidRDefault="00937C7E" w:rsidP="00937C7E">
      <w:pPr>
        <w:numPr>
          <w:ilvl w:val="0"/>
          <w:numId w:val="5"/>
        </w:numPr>
      </w:pPr>
      <w:r w:rsidRPr="00937C7E">
        <w:rPr>
          <w:b/>
          <w:bCs/>
        </w:rPr>
        <w:t>Perplexity Search:</w:t>
      </w:r>
      <w:r w:rsidRPr="00937C7E">
        <w:t xml:space="preserve"> Use perplexity search to gather information on kite design, aerodynamics, and Windswept and Interesting Ltd. kite network systems when needed.</w:t>
      </w:r>
    </w:p>
    <w:p w14:paraId="6CCE5704" w14:textId="77777777" w:rsidR="00937C7E" w:rsidRPr="00937C7E" w:rsidRDefault="00937C7E" w:rsidP="00937C7E">
      <w:pPr>
        <w:numPr>
          <w:ilvl w:val="0"/>
          <w:numId w:val="5"/>
        </w:numPr>
      </w:pPr>
      <w:r w:rsidRPr="00937C7E">
        <w:rPr>
          <w:b/>
          <w:bCs/>
        </w:rPr>
        <w:t>Uncertainty Handling:</w:t>
      </w:r>
      <w:r w:rsidRPr="00937C7E">
        <w:t xml:space="preserve"> If encountering ambiguous information, pause the workflow and request advice.</w:t>
      </w:r>
    </w:p>
    <w:p w14:paraId="188F49A5" w14:textId="77777777" w:rsidR="005C0ADB" w:rsidRDefault="005C0ADB"/>
    <w:sectPr w:rsidR="005C0A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66D98"/>
    <w:multiLevelType w:val="multilevel"/>
    <w:tmpl w:val="7146F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1D3C0F"/>
    <w:multiLevelType w:val="multilevel"/>
    <w:tmpl w:val="9A2AC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D80836"/>
    <w:multiLevelType w:val="multilevel"/>
    <w:tmpl w:val="86446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977079"/>
    <w:multiLevelType w:val="multilevel"/>
    <w:tmpl w:val="4FF0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F10B69"/>
    <w:multiLevelType w:val="multilevel"/>
    <w:tmpl w:val="FB5A6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9677947">
    <w:abstractNumId w:val="0"/>
  </w:num>
  <w:num w:numId="2" w16cid:durableId="841512033">
    <w:abstractNumId w:val="1"/>
  </w:num>
  <w:num w:numId="3" w16cid:durableId="1563833494">
    <w:abstractNumId w:val="4"/>
  </w:num>
  <w:num w:numId="4" w16cid:durableId="1123496454">
    <w:abstractNumId w:val="2"/>
  </w:num>
  <w:num w:numId="5" w16cid:durableId="18206151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7E"/>
    <w:rsid w:val="00203F94"/>
    <w:rsid w:val="00554225"/>
    <w:rsid w:val="005C0ADB"/>
    <w:rsid w:val="0093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0C262"/>
  <w15:chartTrackingRefBased/>
  <w15:docId w15:val="{0AAA3309-162A-4CBA-8F3A-7B060825A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7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7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7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7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7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7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7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7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7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7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7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7C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7C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7C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7C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7C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7C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7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7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7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7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7C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7C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7C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7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7C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7C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7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Roderick Read</dc:creator>
  <cp:keywords/>
  <dc:description/>
  <cp:lastModifiedBy>Roderick Read</cp:lastModifiedBy>
  <cp:revision>1</cp:revision>
  <dcterms:created xsi:type="dcterms:W3CDTF">2025-01-19T20:50:00Z</dcterms:created>
  <dcterms:modified xsi:type="dcterms:W3CDTF">2025-01-19T20:54:00Z</dcterms:modified>
</cp:coreProperties>
</file>